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1FA32CBA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16195">
        <w:rPr>
          <w:color w:val="auto"/>
          <w:szCs w:val="22"/>
        </w:rPr>
        <w:t>September</w:t>
      </w:r>
      <w:r w:rsidR="00D96A06">
        <w:rPr>
          <w:color w:val="auto"/>
          <w:szCs w:val="22"/>
        </w:rPr>
        <w:t xml:space="preserve"> 8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79452153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2265EE00" w:rsidR="00904374" w:rsidRPr="00B823D0" w:rsidRDefault="00904374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6:01pm</w:t>
            </w:r>
          </w:p>
        </w:tc>
        <w:tc>
          <w:tcPr>
            <w:tcW w:w="4086" w:type="pct"/>
          </w:tcPr>
          <w:p w14:paraId="3274DCB2" w14:textId="0C1FE1C2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6E450F">
              <w:rPr>
                <w:rFonts w:cstheme="minorHAnsi"/>
                <w:color w:val="auto"/>
                <w:sz w:val="20"/>
              </w:rPr>
              <w:t>– Marc Biga, Jerrad Bourne, Crystal Vitzthum, James Crosby, Jamie Seifert</w:t>
            </w:r>
            <w:r w:rsidR="004869B7">
              <w:rPr>
                <w:rFonts w:cstheme="minorHAnsi"/>
                <w:color w:val="auto"/>
                <w:sz w:val="20"/>
              </w:rPr>
              <w:t xml:space="preserve">, </w:t>
            </w:r>
            <w:r w:rsidR="009D5446">
              <w:rPr>
                <w:rFonts w:cstheme="minorHAnsi"/>
                <w:color w:val="auto"/>
                <w:sz w:val="20"/>
              </w:rPr>
              <w:t xml:space="preserve">Mitch Prashak, Justin Bogers, Joe Ford, </w:t>
            </w:r>
            <w:r w:rsidR="00410C93">
              <w:rPr>
                <w:rFonts w:cstheme="minorHAnsi"/>
                <w:color w:val="auto"/>
                <w:sz w:val="20"/>
              </w:rPr>
              <w:t xml:space="preserve">Andrew George, Lindsay Fett, Becca Olsen, </w:t>
            </w:r>
            <w:r w:rsidR="0084269D">
              <w:rPr>
                <w:rFonts w:cstheme="minorHAnsi"/>
                <w:color w:val="auto"/>
                <w:sz w:val="20"/>
              </w:rPr>
              <w:t>Erin Kean,</w:t>
            </w:r>
            <w:r w:rsidR="00EF17C6">
              <w:rPr>
                <w:rFonts w:cstheme="minorHAnsi"/>
                <w:color w:val="auto"/>
                <w:sz w:val="20"/>
              </w:rPr>
              <w:t xml:space="preserve"> Brant Ausenhus</w:t>
            </w:r>
            <w:r w:rsidR="00EC1524">
              <w:rPr>
                <w:rFonts w:cstheme="minorHAnsi"/>
                <w:color w:val="auto"/>
                <w:sz w:val="20"/>
              </w:rPr>
              <w:t xml:space="preserve">, Mitch </w:t>
            </w:r>
            <w:proofErr w:type="spellStart"/>
            <w:r w:rsidR="00EC1524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</w:p>
          <w:p w14:paraId="017C157C" w14:textId="4E6E33CF" w:rsidR="0020603C" w:rsidRPr="00497437" w:rsidRDefault="0020603C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No guests</w:t>
            </w:r>
          </w:p>
        </w:tc>
      </w:tr>
      <w:tr w:rsidR="00857CD7" w:rsidRPr="00B823D0" w14:paraId="2F81315A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</w:tcPr>
          <w:p w14:paraId="21E4E9F1" w14:textId="32A0109C" w:rsidR="00857CD7" w:rsidRDefault="00CD6A87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</w:t>
            </w:r>
          </w:p>
        </w:tc>
        <w:tc>
          <w:tcPr>
            <w:tcW w:w="4086" w:type="pct"/>
          </w:tcPr>
          <w:p w14:paraId="65EF7C52" w14:textId="35AFDC41" w:rsidR="00857CD7" w:rsidRDefault="00FE28FB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Crystal Vitzthum made a motion to approve August 2025 Board Meeting Minutes. </w:t>
            </w:r>
            <w:r w:rsidR="00FE6090">
              <w:rPr>
                <w:rFonts w:cstheme="minorHAnsi"/>
                <w:color w:val="auto"/>
                <w:sz w:val="20"/>
              </w:rPr>
              <w:t>2</w:t>
            </w:r>
            <w:r w:rsidR="00FE6090" w:rsidRPr="00FE6090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FE6090">
              <w:rPr>
                <w:rFonts w:cstheme="minorHAnsi"/>
                <w:color w:val="auto"/>
                <w:sz w:val="20"/>
              </w:rPr>
              <w:t xml:space="preserve"> by </w:t>
            </w:r>
            <w:r w:rsidR="00C373DA">
              <w:rPr>
                <w:rFonts w:cstheme="minorHAnsi"/>
                <w:color w:val="auto"/>
                <w:sz w:val="20"/>
              </w:rPr>
              <w:t>Joe Ford. Motion approved.</w:t>
            </w:r>
          </w:p>
        </w:tc>
      </w:tr>
      <w:tr w:rsidR="00DD379E" w:rsidRPr="00B823D0" w14:paraId="0E322E10" w14:textId="77777777" w:rsidTr="00CC3C3F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60405CCC" w14:textId="1BEBAE91" w:rsidR="00E67603" w:rsidRDefault="00DD379E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20603C">
              <w:rPr>
                <w:rFonts w:cstheme="minorHAnsi"/>
                <w:bCs/>
                <w:color w:val="auto"/>
                <w:sz w:val="20"/>
              </w:rPr>
              <w:t xml:space="preserve"> – P &amp; L sent out prior to board meeting </w:t>
            </w:r>
            <w:r w:rsidR="001B591A">
              <w:rPr>
                <w:rFonts w:cstheme="minorHAnsi"/>
                <w:bCs/>
                <w:color w:val="auto"/>
                <w:sz w:val="20"/>
              </w:rPr>
              <w:t xml:space="preserve">for August 2025 Financials for review. </w:t>
            </w:r>
          </w:p>
          <w:p w14:paraId="1D883A52" w14:textId="1296DE8D" w:rsidR="0020603C" w:rsidRPr="00216195" w:rsidRDefault="0020603C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Insurance </w:t>
            </w:r>
            <w:r w:rsidR="001F55A0">
              <w:rPr>
                <w:rFonts w:cstheme="minorHAnsi"/>
                <w:bCs/>
                <w:color w:val="auto"/>
                <w:sz w:val="20"/>
              </w:rPr>
              <w:t xml:space="preserve">Company </w:t>
            </w:r>
            <w:r>
              <w:rPr>
                <w:rFonts w:cstheme="minorHAnsi"/>
                <w:bCs/>
                <w:color w:val="auto"/>
                <w:sz w:val="20"/>
              </w:rPr>
              <w:t>will be reviewing indoor facility agreement</w:t>
            </w:r>
          </w:p>
        </w:tc>
      </w:tr>
      <w:tr w:rsidR="00C8518E" w:rsidRPr="00B823D0" w14:paraId="63AFE36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86" w:type="pct"/>
          </w:tcPr>
          <w:p w14:paraId="029436DA" w14:textId="1E714FC5" w:rsidR="00216195" w:rsidRPr="00216195" w:rsidRDefault="00216195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Indoor Facility Update / Plan</w:t>
            </w:r>
            <w:r w:rsidR="004F64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951C7">
              <w:rPr>
                <w:rFonts w:cstheme="minorHAnsi"/>
                <w:bCs/>
                <w:color w:val="auto"/>
                <w:sz w:val="20"/>
              </w:rPr>
              <w:t>–</w:t>
            </w:r>
            <w:r w:rsidR="004F64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951C7">
              <w:rPr>
                <w:rFonts w:cstheme="minorHAnsi"/>
                <w:bCs/>
                <w:color w:val="auto"/>
                <w:sz w:val="20"/>
              </w:rPr>
              <w:t xml:space="preserve">reviewed lease agreement &amp; outside attorney reviewed. </w:t>
            </w:r>
            <w:r w:rsidR="0084269D">
              <w:rPr>
                <w:rFonts w:cstheme="minorHAnsi"/>
                <w:bCs/>
                <w:color w:val="auto"/>
                <w:sz w:val="20"/>
              </w:rPr>
              <w:t xml:space="preserve">Verifying insurance coverage for indoor facility. </w:t>
            </w:r>
            <w:r w:rsidR="001C517C">
              <w:rPr>
                <w:rFonts w:cstheme="minorHAnsi"/>
                <w:bCs/>
                <w:color w:val="auto"/>
                <w:sz w:val="20"/>
              </w:rPr>
              <w:t>New TV</w:t>
            </w:r>
            <w:r w:rsidR="002F6884">
              <w:rPr>
                <w:rFonts w:cstheme="minorHAnsi"/>
                <w:bCs/>
                <w:color w:val="auto"/>
                <w:sz w:val="20"/>
              </w:rPr>
              <w:t>s/Audio, Key Fob entrance, Speakers/Music, HVAC, internet</w:t>
            </w:r>
          </w:p>
          <w:p w14:paraId="213F40A4" w14:textId="25DCBD8C" w:rsidR="00216195" w:rsidRDefault="00216195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Vote: Approval of Indoor Facility Expenses</w:t>
            </w:r>
            <w:r w:rsidR="00543082">
              <w:rPr>
                <w:rFonts w:cstheme="minorHAnsi"/>
                <w:bCs/>
                <w:color w:val="auto"/>
                <w:sz w:val="20"/>
              </w:rPr>
              <w:t xml:space="preserve">. $5002.50 rent &amp; $1389.50 operating expenses. Marc Biga reviewed expenses with turf, netting for cages, painting of indoor. </w:t>
            </w:r>
            <w:r w:rsidR="007630BA">
              <w:rPr>
                <w:rFonts w:cstheme="minorHAnsi"/>
                <w:bCs/>
                <w:color w:val="auto"/>
                <w:sz w:val="20"/>
              </w:rPr>
              <w:t xml:space="preserve">Thanksgiving </w:t>
            </w:r>
            <w:r w:rsidR="0099537C">
              <w:rPr>
                <w:rFonts w:cstheme="minorHAnsi"/>
                <w:bCs/>
                <w:color w:val="auto"/>
                <w:sz w:val="20"/>
              </w:rPr>
              <w:t xml:space="preserve">for opening date. Checking into scheduling </w:t>
            </w:r>
            <w:r w:rsidR="002D464C">
              <w:rPr>
                <w:rFonts w:cstheme="minorHAnsi"/>
                <w:bCs/>
                <w:color w:val="auto"/>
                <w:sz w:val="20"/>
              </w:rPr>
              <w:t>&amp;</w:t>
            </w:r>
            <w:r w:rsidR="0099537C">
              <w:rPr>
                <w:rFonts w:cstheme="minorHAnsi"/>
                <w:bCs/>
                <w:color w:val="auto"/>
                <w:sz w:val="20"/>
              </w:rPr>
              <w:t xml:space="preserve"> membership options. </w:t>
            </w:r>
          </w:p>
          <w:p w14:paraId="101E874C" w14:textId="77777777" w:rsidR="00EF17C6" w:rsidRDefault="00EF17C6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Joe Ford made a motion to approve $5002.50 rent plus operating costs for five years. 2</w:t>
            </w:r>
            <w:r w:rsidRPr="00EF17C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  <w:p w14:paraId="76883D98" w14:textId="2EA916FB" w:rsidR="00EF17C6" w:rsidRPr="00216195" w:rsidRDefault="00EF17C6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Joe Ford made a motion to approve $100K to outfit inside of indoor facility. </w:t>
            </w:r>
            <w:r w:rsidR="00543082">
              <w:rPr>
                <w:rFonts w:cstheme="minorHAnsi"/>
                <w:bCs/>
                <w:color w:val="auto"/>
                <w:sz w:val="20"/>
              </w:rPr>
              <w:t>2</w:t>
            </w:r>
            <w:r w:rsidR="00543082" w:rsidRPr="0054308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543082">
              <w:rPr>
                <w:rFonts w:cstheme="minorHAnsi"/>
                <w:bCs/>
                <w:color w:val="auto"/>
                <w:sz w:val="20"/>
              </w:rPr>
              <w:t xml:space="preserve"> by Justin Bogers. Motion approved. Brant </w:t>
            </w:r>
            <w:proofErr w:type="spellStart"/>
            <w:r w:rsidR="00543082">
              <w:rPr>
                <w:rFonts w:cstheme="minorHAnsi"/>
                <w:bCs/>
                <w:color w:val="auto"/>
                <w:sz w:val="20"/>
              </w:rPr>
              <w:t>Ausenhus</w:t>
            </w:r>
            <w:proofErr w:type="spellEnd"/>
            <w:r w:rsidR="00543082">
              <w:rPr>
                <w:rFonts w:cstheme="minorHAnsi"/>
                <w:bCs/>
                <w:color w:val="auto"/>
                <w:sz w:val="20"/>
              </w:rPr>
              <w:t xml:space="preserve"> abstained from vote.</w:t>
            </w:r>
          </w:p>
        </w:tc>
      </w:tr>
      <w:tr w:rsidR="00216195" w:rsidRPr="00B823D0" w14:paraId="6DF8D256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036312E" w14:textId="27BEFA16" w:rsidR="00216195" w:rsidRDefault="00216195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4A099DD5" w14:textId="6D138244" w:rsidR="00216195" w:rsidRDefault="00216195" w:rsidP="00C8518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Tournament Prep</w:t>
            </w:r>
            <w:r w:rsidR="00EF17C6">
              <w:rPr>
                <w:rFonts w:cstheme="minorHAnsi"/>
                <w:bCs/>
                <w:color w:val="auto"/>
                <w:sz w:val="20"/>
              </w:rPr>
              <w:t xml:space="preserve"> – Tournament is Saturday 9/13. Looking for help</w:t>
            </w:r>
            <w:r w:rsidR="00543082">
              <w:rPr>
                <w:rFonts w:cstheme="minorHAnsi"/>
                <w:bCs/>
                <w:color w:val="auto"/>
                <w:sz w:val="20"/>
              </w:rPr>
              <w:t xml:space="preserve"> with handing out medals. </w:t>
            </w:r>
          </w:p>
        </w:tc>
      </w:tr>
      <w:tr w:rsidR="008619DF" w:rsidRPr="00B823D0" w14:paraId="55DAFFC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30BFF7D5" w14:textId="11C4F066" w:rsidR="00543082" w:rsidRDefault="00543082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6U team is looking for 1 additional player. 5 players are waiting for a 7U team. Registration is open for 6U/7U. </w:t>
            </w:r>
          </w:p>
          <w:p w14:paraId="4F626533" w14:textId="637C865F" w:rsidR="008619DF" w:rsidRDefault="00216195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14U+ Programming</w:t>
            </w:r>
            <w:r w:rsidR="00543082">
              <w:rPr>
                <w:rFonts w:cstheme="minorHAnsi"/>
                <w:bCs/>
                <w:color w:val="auto"/>
                <w:sz w:val="20"/>
              </w:rPr>
              <w:t xml:space="preserve"> – High School coaches </w:t>
            </w:r>
            <w:r w:rsidR="00D06070">
              <w:rPr>
                <w:rFonts w:cstheme="minorHAnsi"/>
                <w:bCs/>
                <w:color w:val="auto"/>
                <w:sz w:val="20"/>
              </w:rPr>
              <w:t xml:space="preserve">from all 3 schools in Ankeny </w:t>
            </w:r>
            <w:r w:rsidR="00543082">
              <w:rPr>
                <w:rFonts w:cstheme="minorHAnsi"/>
                <w:bCs/>
                <w:color w:val="auto"/>
                <w:sz w:val="20"/>
              </w:rPr>
              <w:t>met with Marc</w:t>
            </w:r>
            <w:r w:rsidR="00D06070">
              <w:rPr>
                <w:rFonts w:cstheme="minorHAnsi"/>
                <w:bCs/>
                <w:color w:val="auto"/>
                <w:sz w:val="20"/>
              </w:rPr>
              <w:t xml:space="preserve"> Biga</w:t>
            </w:r>
            <w:r w:rsidR="00543082">
              <w:rPr>
                <w:rFonts w:cstheme="minorHAnsi"/>
                <w:bCs/>
                <w:color w:val="auto"/>
                <w:sz w:val="20"/>
              </w:rPr>
              <w:t>. Club program could be an option</w:t>
            </w:r>
            <w:r w:rsidR="000956A7">
              <w:rPr>
                <w:rFonts w:cstheme="minorHAnsi"/>
                <w:bCs/>
                <w:color w:val="auto"/>
                <w:sz w:val="20"/>
              </w:rPr>
              <w:t xml:space="preserve">. Utilize </w:t>
            </w:r>
            <w:r w:rsidR="00543082">
              <w:rPr>
                <w:rFonts w:cstheme="minorHAnsi"/>
                <w:bCs/>
                <w:color w:val="auto"/>
                <w:sz w:val="20"/>
              </w:rPr>
              <w:t xml:space="preserve">field space at high schools. </w:t>
            </w:r>
            <w:r w:rsidR="000D157A">
              <w:rPr>
                <w:rFonts w:cstheme="minorHAnsi"/>
                <w:bCs/>
                <w:color w:val="auto"/>
                <w:sz w:val="20"/>
              </w:rPr>
              <w:t xml:space="preserve">Help with college exposure </w:t>
            </w:r>
            <w:r w:rsidR="00BC678A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0D157A">
              <w:rPr>
                <w:rFonts w:cstheme="minorHAnsi"/>
                <w:bCs/>
                <w:color w:val="auto"/>
                <w:sz w:val="20"/>
              </w:rPr>
              <w:t>host own showcase event. Forming teams w</w:t>
            </w:r>
            <w:r w:rsidR="003E36EF">
              <w:rPr>
                <w:rFonts w:cstheme="minorHAnsi"/>
                <w:bCs/>
                <w:color w:val="auto"/>
                <w:sz w:val="20"/>
              </w:rPr>
              <w:t>ould</w:t>
            </w:r>
            <w:r w:rsidR="000D157A">
              <w:rPr>
                <w:rFonts w:cstheme="minorHAnsi"/>
                <w:bCs/>
                <w:color w:val="auto"/>
                <w:sz w:val="20"/>
              </w:rPr>
              <w:t xml:space="preserve"> start in June. Club feeder program to allow club players to continue to play both club </w:t>
            </w:r>
            <w:r w:rsidR="005405BD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0D157A">
              <w:rPr>
                <w:rFonts w:cstheme="minorHAnsi"/>
                <w:bCs/>
                <w:color w:val="auto"/>
                <w:sz w:val="20"/>
              </w:rPr>
              <w:t xml:space="preserve">High School. Committee will be formed with Joe Ford, Jerrad Bourne, Jamie Seifert, Andrew George, Justin Bogers </w:t>
            </w:r>
            <w:r w:rsidR="003E36EF">
              <w:rPr>
                <w:rFonts w:cstheme="minorHAnsi"/>
                <w:bCs/>
                <w:color w:val="auto"/>
                <w:sz w:val="20"/>
              </w:rPr>
              <w:t>and</w:t>
            </w:r>
            <w:r w:rsidR="000D157A">
              <w:rPr>
                <w:rFonts w:cstheme="minorHAnsi"/>
                <w:bCs/>
                <w:color w:val="auto"/>
                <w:sz w:val="20"/>
              </w:rPr>
              <w:t xml:space="preserve"> James Crosby. </w:t>
            </w:r>
          </w:p>
          <w:p w14:paraId="324D2D98" w14:textId="3DB35110" w:rsidR="00DB7372" w:rsidRPr="00E67603" w:rsidRDefault="00DB7372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Andrew George is working on finalizing background checks.</w:t>
            </w:r>
          </w:p>
        </w:tc>
      </w:tr>
      <w:tr w:rsidR="008619DF" w:rsidRPr="00B823D0" w14:paraId="7A38FD1E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C4A7798" w14:textId="5199EC22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56538414" w14:textId="77777777" w:rsidR="00542FBA" w:rsidRDefault="008619DF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Fall </w:t>
            </w:r>
            <w:r w:rsidR="00216195">
              <w:rPr>
                <w:rFonts w:cstheme="minorHAnsi"/>
                <w:bCs/>
                <w:color w:val="auto"/>
                <w:sz w:val="20"/>
              </w:rPr>
              <w:t>Rec Program Fundraiser Update</w:t>
            </w:r>
            <w:r w:rsidR="00DB7372">
              <w:rPr>
                <w:rFonts w:cstheme="minorHAnsi"/>
                <w:bCs/>
                <w:color w:val="auto"/>
                <w:sz w:val="20"/>
              </w:rPr>
              <w:t xml:space="preserve"> - $9,500 raised to date.</w:t>
            </w:r>
          </w:p>
          <w:p w14:paraId="7E532087" w14:textId="3B3BE6E5" w:rsidR="00216195" w:rsidRDefault="00DB7372" w:rsidP="00542FB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Drawing for the prizes will be available on the day of the Rec Tournament. </w:t>
            </w:r>
          </w:p>
          <w:p w14:paraId="2BF92DA3" w14:textId="054B40A9" w:rsidR="008619DF" w:rsidRDefault="008619DF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Fundraiser </w:t>
            </w:r>
            <w:r w:rsidR="00216195">
              <w:rPr>
                <w:rFonts w:cstheme="minorHAnsi"/>
                <w:bCs/>
                <w:color w:val="auto"/>
                <w:sz w:val="20"/>
              </w:rPr>
              <w:t>Update</w:t>
            </w:r>
            <w:r w:rsidR="00DB7372">
              <w:rPr>
                <w:rFonts w:cstheme="minorHAnsi"/>
                <w:bCs/>
                <w:color w:val="auto"/>
                <w:sz w:val="20"/>
              </w:rPr>
              <w:t xml:space="preserve"> - $10K raised to date. Print off cards to pass out to coaches to include prizes for 99 Pledges Fundraiser. </w:t>
            </w:r>
            <w:r w:rsidR="00F34717">
              <w:rPr>
                <w:rFonts w:cstheme="minorHAnsi"/>
                <w:bCs/>
                <w:color w:val="auto"/>
                <w:sz w:val="20"/>
              </w:rPr>
              <w:t>2</w:t>
            </w:r>
            <w:r w:rsidR="00F34717" w:rsidRPr="00F3471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F34717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 w:rsidR="00F34717">
              <w:rPr>
                <w:rFonts w:cstheme="minorHAnsi"/>
                <w:bCs/>
                <w:color w:val="auto"/>
                <w:sz w:val="20"/>
              </w:rPr>
              <w:t xml:space="preserve">Annual Homerun Derby &amp; AGSA Fun Night will be </w:t>
            </w:r>
            <w:r w:rsidR="00BA0D31">
              <w:rPr>
                <w:rFonts w:cstheme="minorHAnsi"/>
                <w:bCs/>
                <w:color w:val="auto"/>
                <w:sz w:val="20"/>
              </w:rPr>
              <w:t xml:space="preserve">on </w:t>
            </w:r>
            <w:r w:rsidR="00605FD6">
              <w:rPr>
                <w:rFonts w:cstheme="minorHAnsi"/>
                <w:bCs/>
                <w:color w:val="auto"/>
                <w:sz w:val="20"/>
              </w:rPr>
              <w:t xml:space="preserve">Tuesday - </w:t>
            </w:r>
            <w:r w:rsidR="00BA0D31">
              <w:rPr>
                <w:rFonts w:cstheme="minorHAnsi"/>
                <w:bCs/>
                <w:color w:val="auto"/>
                <w:sz w:val="20"/>
              </w:rPr>
              <w:t>9/</w:t>
            </w:r>
            <w:r w:rsidR="00605FD6">
              <w:rPr>
                <w:rFonts w:cstheme="minorHAnsi"/>
                <w:bCs/>
                <w:color w:val="auto"/>
                <w:sz w:val="20"/>
              </w:rPr>
              <w:t>30</w:t>
            </w:r>
            <w:r w:rsidR="00BA0D31">
              <w:rPr>
                <w:rFonts w:cstheme="minorHAnsi"/>
                <w:bCs/>
                <w:color w:val="auto"/>
                <w:sz w:val="20"/>
              </w:rPr>
              <w:t>/2</w:t>
            </w:r>
            <w:r w:rsidR="00605FD6">
              <w:rPr>
                <w:rFonts w:cstheme="minorHAnsi"/>
                <w:bCs/>
                <w:color w:val="auto"/>
                <w:sz w:val="20"/>
              </w:rPr>
              <w:t>5</w:t>
            </w:r>
            <w:r w:rsidR="00BA0D31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605FD6">
              <w:rPr>
                <w:rFonts w:cstheme="minorHAnsi"/>
                <w:bCs/>
                <w:color w:val="auto"/>
                <w:sz w:val="20"/>
              </w:rPr>
              <w:t xml:space="preserve">Registration starting at 4:30pm. </w:t>
            </w:r>
          </w:p>
          <w:p w14:paraId="2FDADC0F" w14:textId="7C927577" w:rsidR="00216195" w:rsidRPr="00E67603" w:rsidRDefault="00CA4183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Scheels Events</w:t>
            </w:r>
            <w:r w:rsidR="00DB737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C1524">
              <w:rPr>
                <w:rFonts w:cstheme="minorHAnsi"/>
                <w:bCs/>
                <w:color w:val="auto"/>
                <w:sz w:val="20"/>
              </w:rPr>
              <w:t xml:space="preserve">– supporting fundraising efforts. </w:t>
            </w:r>
            <w:r w:rsidR="00DB737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8619DF" w:rsidRPr="00B823D0" w14:paraId="235EBBC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EED8747" w14:textId="7530DF06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7110C41" w14:textId="77777777" w:rsidR="008619DF" w:rsidRDefault="00CA4183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</w:t>
            </w:r>
            <w:r w:rsidR="008619DF">
              <w:rPr>
                <w:rFonts w:cstheme="minorHAnsi"/>
                <w:bCs/>
                <w:color w:val="auto"/>
                <w:sz w:val="20"/>
              </w:rPr>
              <w:t xml:space="preserve"> Program Equipment </w:t>
            </w:r>
            <w:r>
              <w:rPr>
                <w:rFonts w:cstheme="minorHAnsi"/>
                <w:bCs/>
                <w:color w:val="auto"/>
                <w:sz w:val="20"/>
              </w:rPr>
              <w:t>Turn In</w:t>
            </w:r>
            <w:r w:rsidR="00EC1524">
              <w:rPr>
                <w:rFonts w:cstheme="minorHAnsi"/>
                <w:bCs/>
                <w:color w:val="auto"/>
                <w:sz w:val="20"/>
              </w:rPr>
              <w:t xml:space="preserve"> – after teams finish with tournament will need to turn in equipment at the shed. </w:t>
            </w:r>
          </w:p>
          <w:p w14:paraId="296BB07F" w14:textId="49B29121" w:rsidR="00EC1524" w:rsidRDefault="00EC1524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New scorecards in shed. </w:t>
            </w:r>
          </w:p>
        </w:tc>
      </w:tr>
      <w:tr w:rsidR="005C0649" w:rsidRPr="00B823D0" w14:paraId="447F529F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F68E709" w14:textId="03E997BF" w:rsidR="005C0649" w:rsidRDefault="005C0649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56743E1A" w14:textId="387DFDA4" w:rsidR="005C0649" w:rsidRDefault="005C0649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AGSA Events Discussion</w:t>
            </w:r>
            <w:r w:rsidR="00EC1524">
              <w:rPr>
                <w:rFonts w:cstheme="minorHAnsi"/>
                <w:bCs/>
                <w:color w:val="auto"/>
                <w:sz w:val="20"/>
              </w:rPr>
              <w:t xml:space="preserve"> – proposed divisions sent out to board members. </w:t>
            </w:r>
          </w:p>
        </w:tc>
      </w:tr>
      <w:tr w:rsidR="00EC1524" w:rsidRPr="00B823D0" w14:paraId="695086A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C25DCC" w14:textId="2838B68C" w:rsidR="00EC1524" w:rsidRDefault="00EC152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Apparel</w:t>
            </w:r>
          </w:p>
        </w:tc>
        <w:tc>
          <w:tcPr>
            <w:tcW w:w="4086" w:type="pct"/>
          </w:tcPr>
          <w:p w14:paraId="309543A3" w14:textId="35E05E28" w:rsidR="00EC1524" w:rsidRDefault="00EC1524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New hats will be fixed </w:t>
            </w:r>
            <w:r w:rsidR="00785479">
              <w:rPr>
                <w:rFonts w:cstheme="minorHAnsi"/>
                <w:bCs/>
                <w:color w:val="auto"/>
                <w:sz w:val="20"/>
              </w:rPr>
              <w:t>and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sent out. Teams that want to use alternate jerseys – can use them only for </w:t>
            </w:r>
            <w:r w:rsidR="00883AA1">
              <w:rPr>
                <w:rFonts w:cstheme="minorHAnsi"/>
                <w:bCs/>
                <w:color w:val="auto"/>
                <w:sz w:val="20"/>
              </w:rPr>
              <w:t xml:space="preserve">special tournaments. All alternate jerseys need to be approved by Joe Ford/Apparel Manager. </w:t>
            </w:r>
            <w:r w:rsidR="008344D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E67603" w:rsidRPr="00B823D0" w14:paraId="0BEC6563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2DF650" w14:textId="2F45EB1B" w:rsidR="00E67603" w:rsidRDefault="00E67603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Positions</w:t>
            </w:r>
          </w:p>
        </w:tc>
        <w:tc>
          <w:tcPr>
            <w:tcW w:w="4086" w:type="pct"/>
          </w:tcPr>
          <w:p w14:paraId="428FBF1A" w14:textId="6A7FB2ED" w:rsidR="00883AA1" w:rsidRPr="00883AA1" w:rsidRDefault="00CA4183" w:rsidP="00883A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Structure Discussion</w:t>
            </w:r>
            <w:r w:rsidR="00883AA1">
              <w:rPr>
                <w:rFonts w:cstheme="minorHAnsi"/>
                <w:bCs/>
                <w:color w:val="auto"/>
                <w:sz w:val="20"/>
              </w:rPr>
              <w:t xml:space="preserve"> – 2025/2026 Board </w:t>
            </w:r>
          </w:p>
          <w:p w14:paraId="5B6D9E3C" w14:textId="22AB9BAC" w:rsidR="00883AA1" w:rsidRDefault="00883AA1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Director of Revenue &amp; Facility would be updated on the Exec Board from Fundraising Manager.</w:t>
            </w:r>
          </w:p>
          <w:p w14:paraId="360A2530" w14:textId="0EC2310C" w:rsidR="00883AA1" w:rsidRPr="00883AA1" w:rsidRDefault="00883AA1" w:rsidP="00883A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Commissioner &amp; Communication would be updated on the Exec Board from Rec Commissioner.</w:t>
            </w:r>
          </w:p>
          <w:p w14:paraId="454F3D38" w14:textId="418C4857" w:rsidR="00CA4183" w:rsidRDefault="00CA4183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Bylaw Updates Discussion</w:t>
            </w:r>
            <w:r w:rsidR="00883AA1">
              <w:rPr>
                <w:rFonts w:cstheme="minorHAnsi"/>
                <w:bCs/>
                <w:color w:val="auto"/>
                <w:sz w:val="20"/>
              </w:rPr>
              <w:t xml:space="preserve"> – Marc Biga will send out to board to review</w:t>
            </w:r>
            <w:r w:rsidR="00C373DA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</w:tc>
      </w:tr>
      <w:tr w:rsidR="00D80E63" w:rsidRPr="00B823D0" w14:paraId="428EF386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978C76" w14:textId="7303F9DA" w:rsidR="00D80E63" w:rsidRDefault="00D80E63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Discussion</w:t>
            </w:r>
          </w:p>
        </w:tc>
        <w:tc>
          <w:tcPr>
            <w:tcW w:w="4086" w:type="pct"/>
          </w:tcPr>
          <w:p w14:paraId="1DF45C8B" w14:textId="03B19F10" w:rsidR="00D80E63" w:rsidRDefault="00E13C3A" w:rsidP="00883AA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Cages at Prairie Ridge. Turf coming next. Temporary netting on cages due to netting being back ordered till Spring 2026</w:t>
            </w:r>
            <w:r w:rsidR="002D464C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</w:tc>
      </w:tr>
      <w:tr w:rsidR="004F6434" w:rsidRPr="00B823D0" w14:paraId="79782DAC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ADE4619" w14:textId="77777777" w:rsidR="004F6434" w:rsidRDefault="00EC152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659F3416" w14:textId="592FE1B1" w:rsidR="00C373DA" w:rsidRDefault="00C373DA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7:18pm</w:t>
            </w:r>
          </w:p>
        </w:tc>
        <w:tc>
          <w:tcPr>
            <w:tcW w:w="4086" w:type="pct"/>
          </w:tcPr>
          <w:p w14:paraId="279E282E" w14:textId="55834ED5" w:rsidR="004F6434" w:rsidRDefault="00C373DA" w:rsidP="008619D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Erin Kean </w:t>
            </w:r>
            <w:r w:rsidR="00EC1524">
              <w:rPr>
                <w:rFonts w:cstheme="minorHAnsi"/>
                <w:bCs/>
                <w:color w:val="auto"/>
                <w:sz w:val="20"/>
              </w:rPr>
              <w:t>made a motion to adjourn meeting. 2</w:t>
            </w:r>
            <w:r w:rsidR="00EC1524" w:rsidRPr="00EC152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EC1524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>
              <w:rPr>
                <w:rFonts w:cstheme="minorHAnsi"/>
                <w:bCs/>
                <w:color w:val="auto"/>
                <w:sz w:val="20"/>
              </w:rPr>
              <w:t>Justin Bogers. 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36A425DA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16195">
        <w:rPr>
          <w:rFonts w:cstheme="minorHAnsi"/>
          <w:b/>
          <w:color w:val="auto"/>
          <w:sz w:val="20"/>
        </w:rPr>
        <w:t>October 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1B60" w14:textId="77777777" w:rsidR="00BC086B" w:rsidRDefault="00BC086B" w:rsidP="00086558">
      <w:pPr>
        <w:spacing w:before="0" w:after="0" w:line="240" w:lineRule="auto"/>
      </w:pPr>
      <w:r>
        <w:separator/>
      </w:r>
    </w:p>
  </w:endnote>
  <w:endnote w:type="continuationSeparator" w:id="0">
    <w:p w14:paraId="5592D568" w14:textId="77777777" w:rsidR="00BC086B" w:rsidRDefault="00BC086B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4B78" w14:textId="77777777" w:rsidR="00BC086B" w:rsidRDefault="00BC086B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7CDA12E" w14:textId="77777777" w:rsidR="00BC086B" w:rsidRDefault="00BC086B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3BF4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4676"/>
    <w:rsid w:val="00086558"/>
    <w:rsid w:val="000922E5"/>
    <w:rsid w:val="000945FD"/>
    <w:rsid w:val="000956A7"/>
    <w:rsid w:val="00096FDC"/>
    <w:rsid w:val="000A0053"/>
    <w:rsid w:val="000A3237"/>
    <w:rsid w:val="000A77F3"/>
    <w:rsid w:val="000B25B1"/>
    <w:rsid w:val="000C0135"/>
    <w:rsid w:val="000C43A7"/>
    <w:rsid w:val="000C4F15"/>
    <w:rsid w:val="000C70D2"/>
    <w:rsid w:val="000C7229"/>
    <w:rsid w:val="000D03B8"/>
    <w:rsid w:val="000D0B97"/>
    <w:rsid w:val="000D157A"/>
    <w:rsid w:val="000D629E"/>
    <w:rsid w:val="000D6F91"/>
    <w:rsid w:val="000E060D"/>
    <w:rsid w:val="000E6FB1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82543"/>
    <w:rsid w:val="001829D0"/>
    <w:rsid w:val="0018599F"/>
    <w:rsid w:val="0018705C"/>
    <w:rsid w:val="0019145B"/>
    <w:rsid w:val="00193140"/>
    <w:rsid w:val="001A6E97"/>
    <w:rsid w:val="001B3195"/>
    <w:rsid w:val="001B591A"/>
    <w:rsid w:val="001B5C05"/>
    <w:rsid w:val="001B674A"/>
    <w:rsid w:val="001B6996"/>
    <w:rsid w:val="001B6A1D"/>
    <w:rsid w:val="001C113D"/>
    <w:rsid w:val="001C253D"/>
    <w:rsid w:val="001C407A"/>
    <w:rsid w:val="001C517C"/>
    <w:rsid w:val="001D1C06"/>
    <w:rsid w:val="001D6F71"/>
    <w:rsid w:val="001D7E95"/>
    <w:rsid w:val="001E27FB"/>
    <w:rsid w:val="001E5F47"/>
    <w:rsid w:val="001E79B1"/>
    <w:rsid w:val="001F0B51"/>
    <w:rsid w:val="001F1F94"/>
    <w:rsid w:val="001F37CB"/>
    <w:rsid w:val="001F50AC"/>
    <w:rsid w:val="001F55A0"/>
    <w:rsid w:val="001F6DDC"/>
    <w:rsid w:val="00200950"/>
    <w:rsid w:val="00202829"/>
    <w:rsid w:val="002052D1"/>
    <w:rsid w:val="0020603C"/>
    <w:rsid w:val="00206721"/>
    <w:rsid w:val="002071AF"/>
    <w:rsid w:val="0021036E"/>
    <w:rsid w:val="00211D08"/>
    <w:rsid w:val="00213E15"/>
    <w:rsid w:val="002142CE"/>
    <w:rsid w:val="002155B7"/>
    <w:rsid w:val="00216195"/>
    <w:rsid w:val="00220E56"/>
    <w:rsid w:val="002262C6"/>
    <w:rsid w:val="00233257"/>
    <w:rsid w:val="00233258"/>
    <w:rsid w:val="00236832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B0058"/>
    <w:rsid w:val="002B25F7"/>
    <w:rsid w:val="002B53A3"/>
    <w:rsid w:val="002B54A3"/>
    <w:rsid w:val="002B7922"/>
    <w:rsid w:val="002C17E7"/>
    <w:rsid w:val="002C5572"/>
    <w:rsid w:val="002C5AA4"/>
    <w:rsid w:val="002C5EF0"/>
    <w:rsid w:val="002C70FE"/>
    <w:rsid w:val="002D464C"/>
    <w:rsid w:val="002E051C"/>
    <w:rsid w:val="002E18A7"/>
    <w:rsid w:val="002E4F36"/>
    <w:rsid w:val="002E72C3"/>
    <w:rsid w:val="002F1998"/>
    <w:rsid w:val="002F3C9B"/>
    <w:rsid w:val="002F5B08"/>
    <w:rsid w:val="002F6884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570AE"/>
    <w:rsid w:val="00360770"/>
    <w:rsid w:val="0036442F"/>
    <w:rsid w:val="00364A7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E36EF"/>
    <w:rsid w:val="003F04CD"/>
    <w:rsid w:val="003F163F"/>
    <w:rsid w:val="003F2EEE"/>
    <w:rsid w:val="003F4EF8"/>
    <w:rsid w:val="00400878"/>
    <w:rsid w:val="004021F4"/>
    <w:rsid w:val="004058D1"/>
    <w:rsid w:val="00410C93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9B7"/>
    <w:rsid w:val="00486A04"/>
    <w:rsid w:val="00486D89"/>
    <w:rsid w:val="004950A2"/>
    <w:rsid w:val="00497437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7478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6434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1A0C"/>
    <w:rsid w:val="00534DEC"/>
    <w:rsid w:val="0053551C"/>
    <w:rsid w:val="005405BD"/>
    <w:rsid w:val="00542FBA"/>
    <w:rsid w:val="00543082"/>
    <w:rsid w:val="00543F8D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5E4E"/>
    <w:rsid w:val="00597498"/>
    <w:rsid w:val="005A1216"/>
    <w:rsid w:val="005A34BA"/>
    <w:rsid w:val="005A3D49"/>
    <w:rsid w:val="005A50D1"/>
    <w:rsid w:val="005B0354"/>
    <w:rsid w:val="005B0387"/>
    <w:rsid w:val="005B0E4C"/>
    <w:rsid w:val="005C0649"/>
    <w:rsid w:val="005C49A9"/>
    <w:rsid w:val="005D4D3D"/>
    <w:rsid w:val="005E051B"/>
    <w:rsid w:val="005E058B"/>
    <w:rsid w:val="005E3EA6"/>
    <w:rsid w:val="005E63CA"/>
    <w:rsid w:val="005E6FD2"/>
    <w:rsid w:val="005F45F2"/>
    <w:rsid w:val="005F5D88"/>
    <w:rsid w:val="005F6D70"/>
    <w:rsid w:val="00605FD6"/>
    <w:rsid w:val="0060774E"/>
    <w:rsid w:val="00614E49"/>
    <w:rsid w:val="00620A55"/>
    <w:rsid w:val="006212B3"/>
    <w:rsid w:val="0063561E"/>
    <w:rsid w:val="00637819"/>
    <w:rsid w:val="006426E5"/>
    <w:rsid w:val="00650AAA"/>
    <w:rsid w:val="00660D9A"/>
    <w:rsid w:val="00663074"/>
    <w:rsid w:val="00664900"/>
    <w:rsid w:val="00666A57"/>
    <w:rsid w:val="00667417"/>
    <w:rsid w:val="00670B95"/>
    <w:rsid w:val="00672BB8"/>
    <w:rsid w:val="00681933"/>
    <w:rsid w:val="00682B25"/>
    <w:rsid w:val="00690BFA"/>
    <w:rsid w:val="00691206"/>
    <w:rsid w:val="00692329"/>
    <w:rsid w:val="00692B99"/>
    <w:rsid w:val="006947D4"/>
    <w:rsid w:val="006A2096"/>
    <w:rsid w:val="006A2509"/>
    <w:rsid w:val="006A4DB5"/>
    <w:rsid w:val="006B7430"/>
    <w:rsid w:val="006C0D8B"/>
    <w:rsid w:val="006D46F3"/>
    <w:rsid w:val="006D7CAB"/>
    <w:rsid w:val="006E1796"/>
    <w:rsid w:val="006E450F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30BA"/>
    <w:rsid w:val="00767AF8"/>
    <w:rsid w:val="00770230"/>
    <w:rsid w:val="00776F27"/>
    <w:rsid w:val="00777A66"/>
    <w:rsid w:val="0078006D"/>
    <w:rsid w:val="00784922"/>
    <w:rsid w:val="00785479"/>
    <w:rsid w:val="00794AB3"/>
    <w:rsid w:val="00796771"/>
    <w:rsid w:val="00796782"/>
    <w:rsid w:val="00797680"/>
    <w:rsid w:val="007A66F6"/>
    <w:rsid w:val="007A6BDA"/>
    <w:rsid w:val="007B03CA"/>
    <w:rsid w:val="007B0D76"/>
    <w:rsid w:val="007B5A34"/>
    <w:rsid w:val="007B6653"/>
    <w:rsid w:val="007B72C7"/>
    <w:rsid w:val="007C3176"/>
    <w:rsid w:val="007D13DE"/>
    <w:rsid w:val="007D2E2F"/>
    <w:rsid w:val="007D5F5C"/>
    <w:rsid w:val="007D6CD6"/>
    <w:rsid w:val="007E24DD"/>
    <w:rsid w:val="007E41D3"/>
    <w:rsid w:val="007E49A3"/>
    <w:rsid w:val="007E7059"/>
    <w:rsid w:val="007F2212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44DC"/>
    <w:rsid w:val="0083717C"/>
    <w:rsid w:val="00837A61"/>
    <w:rsid w:val="00837E09"/>
    <w:rsid w:val="0084269D"/>
    <w:rsid w:val="008449A5"/>
    <w:rsid w:val="00855EF2"/>
    <w:rsid w:val="008560DD"/>
    <w:rsid w:val="00857CD7"/>
    <w:rsid w:val="008619DF"/>
    <w:rsid w:val="00861F9B"/>
    <w:rsid w:val="00863A19"/>
    <w:rsid w:val="00867CCF"/>
    <w:rsid w:val="00870A62"/>
    <w:rsid w:val="00875C2E"/>
    <w:rsid w:val="00880ABF"/>
    <w:rsid w:val="00880C05"/>
    <w:rsid w:val="00883454"/>
    <w:rsid w:val="00883AA1"/>
    <w:rsid w:val="00885D82"/>
    <w:rsid w:val="00890A01"/>
    <w:rsid w:val="008A0A2E"/>
    <w:rsid w:val="008A0FEF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374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0CDA"/>
    <w:rsid w:val="00993B8D"/>
    <w:rsid w:val="00994E1B"/>
    <w:rsid w:val="0099537C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5446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675"/>
    <w:rsid w:val="00A11DAE"/>
    <w:rsid w:val="00A12D55"/>
    <w:rsid w:val="00A1335A"/>
    <w:rsid w:val="00A17A2F"/>
    <w:rsid w:val="00A23622"/>
    <w:rsid w:val="00A251E3"/>
    <w:rsid w:val="00A322FF"/>
    <w:rsid w:val="00A35F0E"/>
    <w:rsid w:val="00A4142F"/>
    <w:rsid w:val="00A4250E"/>
    <w:rsid w:val="00A462FE"/>
    <w:rsid w:val="00A50CF4"/>
    <w:rsid w:val="00A52036"/>
    <w:rsid w:val="00A5351F"/>
    <w:rsid w:val="00A55E39"/>
    <w:rsid w:val="00A64BA2"/>
    <w:rsid w:val="00A71463"/>
    <w:rsid w:val="00A72022"/>
    <w:rsid w:val="00A770CB"/>
    <w:rsid w:val="00A8169E"/>
    <w:rsid w:val="00A8231F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29BF"/>
    <w:rsid w:val="00B4552E"/>
    <w:rsid w:val="00B51182"/>
    <w:rsid w:val="00B531BC"/>
    <w:rsid w:val="00B56048"/>
    <w:rsid w:val="00B70C8C"/>
    <w:rsid w:val="00B71350"/>
    <w:rsid w:val="00B823D0"/>
    <w:rsid w:val="00B82AF5"/>
    <w:rsid w:val="00B8482E"/>
    <w:rsid w:val="00B91A02"/>
    <w:rsid w:val="00B92098"/>
    <w:rsid w:val="00B92ABB"/>
    <w:rsid w:val="00B93658"/>
    <w:rsid w:val="00B96431"/>
    <w:rsid w:val="00BA0D31"/>
    <w:rsid w:val="00BA38A5"/>
    <w:rsid w:val="00BA465B"/>
    <w:rsid w:val="00BB7113"/>
    <w:rsid w:val="00BC086B"/>
    <w:rsid w:val="00BC12C1"/>
    <w:rsid w:val="00BC47FF"/>
    <w:rsid w:val="00BC48EA"/>
    <w:rsid w:val="00BC49A0"/>
    <w:rsid w:val="00BC678A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50B9"/>
    <w:rsid w:val="00C36C14"/>
    <w:rsid w:val="00C373DA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334"/>
    <w:rsid w:val="00C81831"/>
    <w:rsid w:val="00C8518E"/>
    <w:rsid w:val="00C868A3"/>
    <w:rsid w:val="00C86903"/>
    <w:rsid w:val="00C87341"/>
    <w:rsid w:val="00C94F1B"/>
    <w:rsid w:val="00C951C7"/>
    <w:rsid w:val="00CA125F"/>
    <w:rsid w:val="00CA156E"/>
    <w:rsid w:val="00CA1B3C"/>
    <w:rsid w:val="00CA4183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D6A87"/>
    <w:rsid w:val="00CE1E17"/>
    <w:rsid w:val="00CE225D"/>
    <w:rsid w:val="00CE2B9C"/>
    <w:rsid w:val="00CE4696"/>
    <w:rsid w:val="00CE647D"/>
    <w:rsid w:val="00CF19A4"/>
    <w:rsid w:val="00CF4280"/>
    <w:rsid w:val="00CF5EA4"/>
    <w:rsid w:val="00D02413"/>
    <w:rsid w:val="00D039F0"/>
    <w:rsid w:val="00D0544A"/>
    <w:rsid w:val="00D06070"/>
    <w:rsid w:val="00D13413"/>
    <w:rsid w:val="00D13603"/>
    <w:rsid w:val="00D20A92"/>
    <w:rsid w:val="00D21DB2"/>
    <w:rsid w:val="00D22569"/>
    <w:rsid w:val="00D36080"/>
    <w:rsid w:val="00D401A6"/>
    <w:rsid w:val="00D418AB"/>
    <w:rsid w:val="00D479C7"/>
    <w:rsid w:val="00D50558"/>
    <w:rsid w:val="00D5284A"/>
    <w:rsid w:val="00D53605"/>
    <w:rsid w:val="00D57776"/>
    <w:rsid w:val="00D57E09"/>
    <w:rsid w:val="00D62EEC"/>
    <w:rsid w:val="00D671B0"/>
    <w:rsid w:val="00D70128"/>
    <w:rsid w:val="00D77059"/>
    <w:rsid w:val="00D77F22"/>
    <w:rsid w:val="00D80E63"/>
    <w:rsid w:val="00D82015"/>
    <w:rsid w:val="00D8249A"/>
    <w:rsid w:val="00D824AC"/>
    <w:rsid w:val="00D84F52"/>
    <w:rsid w:val="00D91113"/>
    <w:rsid w:val="00D956F3"/>
    <w:rsid w:val="00D95B36"/>
    <w:rsid w:val="00D96A06"/>
    <w:rsid w:val="00DA257A"/>
    <w:rsid w:val="00DA5E04"/>
    <w:rsid w:val="00DB7372"/>
    <w:rsid w:val="00DC1EE4"/>
    <w:rsid w:val="00DC5483"/>
    <w:rsid w:val="00DD379E"/>
    <w:rsid w:val="00DD4822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FD8"/>
    <w:rsid w:val="00E115DB"/>
    <w:rsid w:val="00E13C3A"/>
    <w:rsid w:val="00E23D3D"/>
    <w:rsid w:val="00E2680C"/>
    <w:rsid w:val="00E268A9"/>
    <w:rsid w:val="00E26CDB"/>
    <w:rsid w:val="00E272BB"/>
    <w:rsid w:val="00E4390A"/>
    <w:rsid w:val="00E5065F"/>
    <w:rsid w:val="00E5125D"/>
    <w:rsid w:val="00E51820"/>
    <w:rsid w:val="00E534F8"/>
    <w:rsid w:val="00E5429E"/>
    <w:rsid w:val="00E5518A"/>
    <w:rsid w:val="00E62A62"/>
    <w:rsid w:val="00E67603"/>
    <w:rsid w:val="00E70DB1"/>
    <w:rsid w:val="00E72620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14A4"/>
    <w:rsid w:val="00EC1524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17C6"/>
    <w:rsid w:val="00EF3114"/>
    <w:rsid w:val="00EF3614"/>
    <w:rsid w:val="00EF6886"/>
    <w:rsid w:val="00EF6F15"/>
    <w:rsid w:val="00EF7DA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315A4"/>
    <w:rsid w:val="00F339ED"/>
    <w:rsid w:val="00F340DD"/>
    <w:rsid w:val="00F34717"/>
    <w:rsid w:val="00F35652"/>
    <w:rsid w:val="00F36D97"/>
    <w:rsid w:val="00F37579"/>
    <w:rsid w:val="00F42729"/>
    <w:rsid w:val="00F4478D"/>
    <w:rsid w:val="00F4599E"/>
    <w:rsid w:val="00F4616C"/>
    <w:rsid w:val="00F469D6"/>
    <w:rsid w:val="00F50698"/>
    <w:rsid w:val="00F533F7"/>
    <w:rsid w:val="00F55DCB"/>
    <w:rsid w:val="00F571C2"/>
    <w:rsid w:val="00F615E1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0222"/>
    <w:rsid w:val="00F931D3"/>
    <w:rsid w:val="00FA1DD8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28FB"/>
    <w:rsid w:val="00FE4AD7"/>
    <w:rsid w:val="00FE6090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3669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2</cp:revision>
  <cp:lastPrinted>2025-01-06T21:20:00Z</cp:lastPrinted>
  <dcterms:created xsi:type="dcterms:W3CDTF">2025-10-03T17:00:00Z</dcterms:created>
  <dcterms:modified xsi:type="dcterms:W3CDTF">2025-10-03T17:00:00Z</dcterms:modified>
</cp:coreProperties>
</file>